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CE" w:rsidRDefault="00C612CE" w:rsidP="00C612CE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C612CE" w:rsidRDefault="00C612CE" w:rsidP="00C612CE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参展须知</w:t>
      </w:r>
    </w:p>
    <w:p w:rsidR="00C612CE" w:rsidRDefault="00C612CE" w:rsidP="00C612C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12CE" w:rsidRDefault="00C612CE" w:rsidP="00C612CE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、提报资料：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Logo(PNG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、企业董事长（宣传照片两张和简介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字左右）、企业情况（企业形象照、企业简介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字左右）、产品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服务情况（含产品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服务图片和介绍）、企业宣传片（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无宣传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片可将企业宣传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转录为视频）、展厅视频、营业执照扫描件、参展报名表（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版和盖章扫描件）。</w:t>
      </w:r>
    </w:p>
    <w:p w:rsidR="00C612CE" w:rsidRDefault="00C612CE" w:rsidP="00C612CE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、公开展示：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企业要保证所提交资料的</w:t>
      </w:r>
      <w:r w:rsidR="00B62E58">
        <w:rPr>
          <w:rFonts w:ascii="Times New Roman" w:eastAsia="仿宋_GB2312" w:hAnsi="Times New Roman" w:cs="Times New Roman" w:hint="eastAsia"/>
          <w:sz w:val="32"/>
          <w:szCs w:val="32"/>
        </w:rPr>
        <w:t>真实有效，承诺允许</w:t>
      </w:r>
      <w:r w:rsidR="00314F8C">
        <w:rPr>
          <w:rFonts w:ascii="Times New Roman" w:eastAsia="仿宋_GB2312" w:hAnsi="Times New Roman" w:cs="Times New Roman" w:hint="eastAsia"/>
          <w:sz w:val="32"/>
          <w:szCs w:val="32"/>
        </w:rPr>
        <w:t>组委会</w:t>
      </w:r>
      <w:r w:rsidR="00B62E58">
        <w:rPr>
          <w:rFonts w:ascii="Times New Roman" w:eastAsia="仿宋_GB2312" w:hAnsi="Times New Roman" w:cs="Times New Roman" w:hint="eastAsia"/>
          <w:sz w:val="32"/>
          <w:szCs w:val="32"/>
        </w:rPr>
        <w:t>公开展示。平台展示资料实施动态管理，协会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会员单位已提报过的宣传材料作为基础参展材料，若有更新请及时联系</w:t>
      </w:r>
      <w:r w:rsidR="00314F8C">
        <w:rPr>
          <w:rFonts w:ascii="Times New Roman" w:eastAsia="仿宋_GB2312" w:hAnsi="Times New Roman" w:cs="Times New Roman" w:hint="eastAsia"/>
          <w:sz w:val="32"/>
          <w:szCs w:val="32"/>
        </w:rPr>
        <w:t>组委会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调整数据。</w:t>
      </w:r>
    </w:p>
    <w:p w:rsidR="00C612CE" w:rsidRDefault="00C612CE" w:rsidP="00C612CE">
      <w:pPr>
        <w:pStyle w:val="a3"/>
        <w:spacing w:line="60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、提报要求：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照片图片大小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以上，董事长简介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字左右，企业简介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字左右，宣传片（大小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内；屏幕比例：横屏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；格式：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；时长：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分钟内），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页内），展厅视频（大小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内；屏幕比例：横屏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；格式：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；时长：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分钟内）。</w:t>
      </w:r>
    </w:p>
    <w:p w:rsidR="00C612CE" w:rsidRPr="00553330" w:rsidRDefault="00C612CE" w:rsidP="00553330">
      <w:pPr>
        <w:pStyle w:val="a3"/>
        <w:spacing w:line="60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、享有特权：</w:t>
      </w:r>
      <w:r w:rsidR="009D1344">
        <w:rPr>
          <w:rFonts w:ascii="Times New Roman" w:eastAsia="仿宋_GB2312" w:hAnsi="Times New Roman" w:cs="Times New Roman" w:hint="eastAsia"/>
          <w:sz w:val="32"/>
          <w:szCs w:val="32"/>
        </w:rPr>
        <w:t>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会员单位</w:t>
      </w:r>
      <w:r w:rsidR="006F7418">
        <w:rPr>
          <w:rFonts w:ascii="仿宋" w:eastAsia="仿宋" w:hAnsi="仿宋" w:hint="eastAsia"/>
          <w:sz w:val="32"/>
          <w:szCs w:val="32"/>
        </w:rPr>
        <w:t>享有签名推荐关联企业免费参展特权。</w:t>
      </w:r>
      <w:r w:rsidRPr="007A5E2C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7A5E2C">
        <w:rPr>
          <w:rFonts w:ascii="黑体" w:eastAsia="黑体" w:hAnsi="黑体" w:cs="Times New Roman" w:hint="eastAsia"/>
          <w:sz w:val="28"/>
          <w:szCs w:val="28"/>
        </w:rPr>
        <w:lastRenderedPageBreak/>
        <w:t>附件2：</w:t>
      </w:r>
    </w:p>
    <w:p w:rsidR="00C612CE" w:rsidRDefault="00C612CE" w:rsidP="00C612CE">
      <w:pPr>
        <w:spacing w:afterLines="150" w:after="468" w:line="56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4"/>
          <w:sz w:val="44"/>
          <w:szCs w:val="44"/>
        </w:rPr>
      </w:pPr>
      <w:r>
        <w:rPr>
          <w:rFonts w:asciiTheme="minorEastAsia" w:hAnsiTheme="minorEastAsia" w:cs="Times New Roman"/>
          <w:b/>
          <w:bCs/>
          <w:color w:val="000000"/>
          <w:spacing w:val="-24"/>
          <w:sz w:val="44"/>
          <w:szCs w:val="44"/>
        </w:rPr>
        <w:t>第二届数字河南云博会参展企业</w:t>
      </w:r>
      <w:r>
        <w:rPr>
          <w:rFonts w:asciiTheme="minorEastAsia" w:hAnsiTheme="minorEastAsia" w:cs="Times New Roman" w:hint="eastAsia"/>
          <w:b/>
          <w:bCs/>
          <w:color w:val="000000"/>
          <w:spacing w:val="-24"/>
          <w:sz w:val="44"/>
          <w:szCs w:val="44"/>
        </w:rPr>
        <w:t>报名表</w:t>
      </w:r>
    </w:p>
    <w:p w:rsidR="00C612CE" w:rsidRDefault="00C612CE" w:rsidP="00C612CE">
      <w:pPr>
        <w:widowControl/>
        <w:spacing w:beforeLines="250" w:before="780" w:line="560" w:lineRule="exact"/>
        <w:jc w:val="right"/>
        <w:rPr>
          <w:rFonts w:ascii="仿宋_GB2312" w:eastAsia="宋体" w:hAnsi="宋体" w:cs="Arial"/>
          <w:kern w:val="0"/>
          <w:sz w:val="24"/>
        </w:rPr>
      </w:pPr>
      <w:r>
        <w:rPr>
          <w:rFonts w:ascii="仿宋_GB2312" w:eastAsia="宋体" w:hAnsi="宋体" w:cs="Arial" w:hint="eastAsia"/>
          <w:kern w:val="0"/>
          <w:sz w:val="24"/>
        </w:rPr>
        <w:t>申报日期：</w:t>
      </w:r>
      <w:r>
        <w:rPr>
          <w:rFonts w:ascii="仿宋_GB2312" w:eastAsia="宋体" w:hAnsi="宋体" w:cs="Arial" w:hint="eastAsia"/>
          <w:kern w:val="0"/>
          <w:sz w:val="24"/>
        </w:rPr>
        <w:t xml:space="preserve">  </w:t>
      </w:r>
      <w:r>
        <w:rPr>
          <w:rFonts w:ascii="仿宋_GB2312" w:eastAsia="宋体" w:hAnsi="宋体" w:cs="Arial" w:hint="eastAsia"/>
          <w:kern w:val="0"/>
          <w:sz w:val="24"/>
        </w:rPr>
        <w:t>年</w:t>
      </w:r>
      <w:r>
        <w:rPr>
          <w:rFonts w:ascii="仿宋_GB2312" w:eastAsia="宋体" w:hAnsi="宋体" w:cs="Arial" w:hint="eastAsia"/>
          <w:kern w:val="0"/>
          <w:sz w:val="24"/>
        </w:rPr>
        <w:t xml:space="preserve">  </w:t>
      </w:r>
      <w:r>
        <w:rPr>
          <w:rFonts w:ascii="仿宋_GB2312" w:eastAsia="宋体" w:hAnsi="宋体" w:cs="Arial" w:hint="eastAsia"/>
          <w:kern w:val="0"/>
          <w:sz w:val="24"/>
        </w:rPr>
        <w:t>月</w:t>
      </w:r>
      <w:r>
        <w:rPr>
          <w:rFonts w:ascii="仿宋_GB2312" w:eastAsia="宋体" w:hAnsi="宋体" w:cs="Arial" w:hint="eastAsia"/>
          <w:kern w:val="0"/>
          <w:sz w:val="24"/>
        </w:rPr>
        <w:t xml:space="preserve">  </w:t>
      </w:r>
      <w:r>
        <w:rPr>
          <w:rFonts w:ascii="仿宋_GB2312" w:eastAsia="宋体" w:hAnsi="宋体" w:cs="Arial" w:hint="eastAsia"/>
          <w:kern w:val="0"/>
          <w:sz w:val="24"/>
        </w:rPr>
        <w:t>日</w:t>
      </w:r>
      <w:r>
        <w:rPr>
          <w:rFonts w:ascii="仿宋_GB2312" w:eastAsia="宋体" w:hAnsi="宋体" w:cs="Arial" w:hint="eastAsia"/>
          <w:kern w:val="0"/>
          <w:sz w:val="24"/>
        </w:rPr>
        <w:t xml:space="preserve"> 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80"/>
        <w:gridCol w:w="1559"/>
        <w:gridCol w:w="3124"/>
      </w:tblGrid>
      <w:tr w:rsidR="00C612CE" w:rsidTr="00620414">
        <w:trPr>
          <w:trHeight w:hRule="exact" w:val="56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企业名称</w:t>
            </w:r>
          </w:p>
        </w:tc>
        <w:tc>
          <w:tcPr>
            <w:tcW w:w="83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pacing w:line="320" w:lineRule="exact"/>
              <w:ind w:firstLineChars="500" w:firstLine="1054"/>
              <w:jc w:val="left"/>
              <w:rPr>
                <w:rFonts w:ascii="仿宋_GB2312" w:eastAsia="宋体" w:hAnsi="宋体" w:cs="Arial"/>
                <w:b/>
                <w:kern w:val="0"/>
                <w:szCs w:val="21"/>
              </w:rPr>
            </w:pPr>
            <w:r w:rsidRPr="000F0F1B">
              <w:rPr>
                <w:rFonts w:ascii="仿宋_GB2312" w:eastAsia="宋体" w:hAnsi="宋体" w:cs="Arial" w:hint="eastAsia"/>
                <w:b/>
                <w:color w:val="8E8F96"/>
                <w:kern w:val="0"/>
                <w:szCs w:val="21"/>
              </w:rPr>
              <w:t>盖章，后附营业执照</w:t>
            </w:r>
          </w:p>
        </w:tc>
      </w:tr>
      <w:tr w:rsidR="00C612CE" w:rsidTr="00620414">
        <w:trPr>
          <w:trHeight w:hRule="exact" w:val="56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推荐人/单位</w:t>
            </w:r>
          </w:p>
        </w:tc>
        <w:tc>
          <w:tcPr>
            <w:tcW w:w="83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pacing w:line="320" w:lineRule="exact"/>
              <w:ind w:firstLineChars="500" w:firstLine="1200"/>
              <w:jc w:val="left"/>
              <w:rPr>
                <w:rFonts w:ascii="仿宋_GB2312" w:eastAsia="宋体" w:hAnsi="宋体" w:cs="Arial"/>
                <w:color w:val="63B86C" w:themeColor="background1" w:themeShade="A6"/>
                <w:kern w:val="0"/>
                <w:sz w:val="24"/>
              </w:rPr>
            </w:pPr>
          </w:p>
        </w:tc>
      </w:tr>
      <w:tr w:rsidR="00C612CE" w:rsidTr="00620414">
        <w:trPr>
          <w:trHeight w:hRule="exact" w:val="567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统一信用代码</w:t>
            </w:r>
          </w:p>
        </w:tc>
        <w:tc>
          <w:tcPr>
            <w:tcW w:w="3680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仿宋_GB2312" w:eastAsia="宋体" w:hAnsi="宋体" w:cs="Arial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企业性质</w:t>
            </w:r>
          </w:p>
        </w:tc>
        <w:tc>
          <w:tcPr>
            <w:tcW w:w="3124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仿宋_GB2312" w:eastAsia="宋体" w:hAnsi="宋体" w:cs="Arial"/>
                <w:kern w:val="0"/>
                <w:sz w:val="24"/>
              </w:rPr>
            </w:pPr>
          </w:p>
        </w:tc>
      </w:tr>
      <w:tr w:rsidR="00C612CE" w:rsidTr="00620414">
        <w:trPr>
          <w:trHeight w:hRule="exact" w:val="567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注册地址</w:t>
            </w:r>
          </w:p>
        </w:tc>
        <w:tc>
          <w:tcPr>
            <w:tcW w:w="3680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成立</w:t>
            </w:r>
            <w:r>
              <w:rPr>
                <w:rFonts w:ascii="黑体" w:eastAsia="黑体" w:hAnsi="黑体" w:cs="Arial"/>
                <w:kern w:val="0"/>
                <w:sz w:val="24"/>
              </w:rPr>
              <w:t>时间</w:t>
            </w:r>
          </w:p>
        </w:tc>
        <w:tc>
          <w:tcPr>
            <w:tcW w:w="3124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仿宋_GB2312" w:eastAsia="宋体" w:hAnsi="宋体" w:cs="Arial"/>
                <w:kern w:val="0"/>
                <w:sz w:val="24"/>
              </w:rPr>
            </w:pPr>
          </w:p>
        </w:tc>
      </w:tr>
      <w:tr w:rsidR="00C612CE" w:rsidTr="00620414">
        <w:trPr>
          <w:trHeight w:hRule="exact" w:val="679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高新企业</w:t>
            </w:r>
          </w:p>
        </w:tc>
        <w:tc>
          <w:tcPr>
            <w:tcW w:w="3680" w:type="dxa"/>
            <w:vAlign w:val="center"/>
          </w:tcPr>
          <w:p w:rsidR="00C612CE" w:rsidRDefault="00C612CE" w:rsidP="00620414">
            <w:pPr>
              <w:spacing w:line="276" w:lineRule="auto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是（认定年份：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szCs w:val="24"/>
              </w:rPr>
              <w:t>）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C612CE" w:rsidRDefault="00C612CE" w:rsidP="00620414">
            <w:pPr>
              <w:widowControl/>
              <w:snapToGrid w:val="0"/>
              <w:spacing w:line="360" w:lineRule="auto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hAnsi="宋体" w:cs="Arial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C612CE" w:rsidRDefault="00C612CE" w:rsidP="0062041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上市公司</w:t>
            </w:r>
          </w:p>
        </w:tc>
        <w:tc>
          <w:tcPr>
            <w:tcW w:w="3124" w:type="dxa"/>
            <w:vAlign w:val="center"/>
          </w:tcPr>
          <w:p w:rsidR="00C612CE" w:rsidRDefault="00C612CE" w:rsidP="00620414">
            <w:pPr>
              <w:spacing w:line="276" w:lineRule="auto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是（股票代码：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szCs w:val="24"/>
              </w:rPr>
              <w:t>）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C612CE" w:rsidRDefault="00C612CE" w:rsidP="00620414">
            <w:pPr>
              <w:spacing w:line="276" w:lineRule="auto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hAnsi="宋体" w:cs="Arial" w:hint="eastAsia"/>
                <w:kern w:val="0"/>
                <w:sz w:val="24"/>
                <w:szCs w:val="24"/>
              </w:rPr>
              <w:t>否</w:t>
            </w:r>
          </w:p>
        </w:tc>
      </w:tr>
      <w:tr w:rsidR="00C612CE" w:rsidTr="00620414">
        <w:trPr>
          <w:trHeight w:hRule="exact" w:val="56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spacing w:val="-14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</w:rPr>
              <w:t>参展负责人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/>
                <w:bCs/>
                <w:kern w:val="0"/>
                <w:sz w:val="24"/>
              </w:rPr>
              <w:t>职</w:t>
            </w:r>
            <w:r>
              <w:rPr>
                <w:rFonts w:ascii="黑体" w:eastAsia="黑体" w:hAnsi="黑体" w:cs="Arial" w:hint="eastAsia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Ansi="黑体" w:cs="Arial"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124" w:type="dxa"/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left"/>
              <w:rPr>
                <w:rFonts w:ascii="仿宋_GB2312" w:eastAsia="宋体" w:hAnsi="宋体" w:cs="Arial"/>
                <w:kern w:val="0"/>
                <w:sz w:val="24"/>
              </w:rPr>
            </w:pPr>
          </w:p>
        </w:tc>
      </w:tr>
      <w:tr w:rsidR="00C612CE" w:rsidTr="00620414">
        <w:trPr>
          <w:trHeight w:hRule="exact" w:val="56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/>
                <w:kern w:val="0"/>
                <w:sz w:val="24"/>
              </w:rPr>
              <w:t>手机号码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CE" w:rsidRDefault="00C612CE" w:rsidP="00620414">
            <w:pPr>
              <w:widowControl/>
              <w:snapToGrid w:val="0"/>
              <w:spacing w:line="360" w:lineRule="auto"/>
              <w:rPr>
                <w:rFonts w:ascii="仿宋_GB2312" w:eastAsia="宋体" w:hAnsi="宋体" w:cs="Arial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612CE" w:rsidRDefault="00C612CE" w:rsidP="0062041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</w:rPr>
              <w:t>电子</w:t>
            </w:r>
            <w:r>
              <w:rPr>
                <w:rFonts w:ascii="黑体" w:eastAsia="黑体" w:hAnsi="黑体" w:cs="Arial"/>
                <w:bCs/>
                <w:kern w:val="0"/>
                <w:sz w:val="24"/>
              </w:rPr>
              <w:t>邮箱</w:t>
            </w:r>
          </w:p>
        </w:tc>
        <w:tc>
          <w:tcPr>
            <w:tcW w:w="3124" w:type="dxa"/>
            <w:vAlign w:val="center"/>
          </w:tcPr>
          <w:p w:rsidR="00C612CE" w:rsidRDefault="00C612CE" w:rsidP="00620414">
            <w:pPr>
              <w:spacing w:line="32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C612CE" w:rsidTr="00620414">
        <w:trPr>
          <w:trHeight w:hRule="exact" w:val="1624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技术领域</w:t>
            </w:r>
          </w:p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（可多选）</w:t>
            </w:r>
          </w:p>
        </w:tc>
        <w:tc>
          <w:tcPr>
            <w:tcW w:w="8363" w:type="dxa"/>
            <w:gridSpan w:val="3"/>
            <w:vAlign w:val="center"/>
          </w:tcPr>
          <w:p w:rsidR="00C612CE" w:rsidRDefault="00C612CE" w:rsidP="00620414">
            <w:pPr>
              <w:spacing w:line="48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5G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物联网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云计算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大数据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区块链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工业互联网</w:t>
            </w:r>
          </w:p>
          <w:p w:rsidR="00C612CE" w:rsidRDefault="00C612CE" w:rsidP="00620414">
            <w:pPr>
              <w:spacing w:line="48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人工智能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增强现实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虚拟现实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电子商务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网络安全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量子信息</w:t>
            </w:r>
          </w:p>
          <w:p w:rsidR="00C612CE" w:rsidRDefault="00C612CE" w:rsidP="00620414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元宇宙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□其他</w:t>
            </w:r>
            <w:r>
              <w:rPr>
                <w:rFonts w:ascii="仿宋_GB2312" w:eastAsia="宋体" w:hAnsi="宋体" w:cs="Arial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C612CE" w:rsidTr="00620414">
        <w:trPr>
          <w:trHeight w:hRule="exact" w:val="1690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服务行业</w:t>
            </w:r>
            <w:r>
              <w:rPr>
                <w:rFonts w:ascii="黑体" w:eastAsia="黑体" w:hAnsi="黑体" w:cs="Times New Roman" w:hint="eastAsia"/>
                <w:sz w:val="24"/>
              </w:rPr>
              <w:br/>
              <w:t>（可多选）</w:t>
            </w:r>
          </w:p>
        </w:tc>
        <w:tc>
          <w:tcPr>
            <w:tcW w:w="8363" w:type="dxa"/>
            <w:gridSpan w:val="3"/>
            <w:vAlign w:val="center"/>
          </w:tcPr>
          <w:p w:rsidR="00C612CE" w:rsidRDefault="00C612CE" w:rsidP="00620414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□智能制造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□数字农业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□智慧物流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□智慧金融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□智慧文旅</w:t>
            </w:r>
          </w:p>
          <w:p w:rsidR="00C612CE" w:rsidRDefault="00C612CE" w:rsidP="00620414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仿宋_GB2312" w:eastAsia="宋体" w:hAnsi="宋体" w:cs="Arial" w:hint="eastAsia"/>
                <w:kern w:val="0"/>
                <w:sz w:val="24"/>
              </w:rPr>
              <w:t>智慧电</w:t>
            </w:r>
            <w:proofErr w:type="gramEnd"/>
            <w:r>
              <w:rPr>
                <w:rFonts w:ascii="仿宋_GB2312" w:eastAsia="宋体" w:hAnsi="宋体" w:cs="Arial" w:hint="eastAsia"/>
                <w:kern w:val="0"/>
                <w:sz w:val="24"/>
              </w:rPr>
              <w:t>商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□智慧社区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□智慧交通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□智慧环保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□智慧医疗</w:t>
            </w:r>
          </w:p>
          <w:p w:rsidR="00C612CE" w:rsidRDefault="00C612CE" w:rsidP="00620414">
            <w:pPr>
              <w:spacing w:line="480" w:lineRule="exac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□智慧教育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□智慧城管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□数字乡村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宋体" w:cs="Arial" w:hint="eastAsia"/>
                <w:kern w:val="0"/>
                <w:sz w:val="24"/>
              </w:rPr>
              <w:t>□其他</w:t>
            </w:r>
            <w:r>
              <w:rPr>
                <w:rFonts w:ascii="仿宋_GB2312" w:eastAsia="宋体" w:hAnsi="宋体" w:cs="Arial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C612CE" w:rsidTr="00620414">
        <w:trPr>
          <w:trHeight w:hRule="exact" w:val="1757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</w:rPr>
              <w:t>企业简介</w:t>
            </w:r>
          </w:p>
        </w:tc>
        <w:tc>
          <w:tcPr>
            <w:tcW w:w="8363" w:type="dxa"/>
            <w:gridSpan w:val="3"/>
          </w:tcPr>
          <w:p w:rsidR="00C612CE" w:rsidRDefault="00C612CE" w:rsidP="00620414">
            <w:pPr>
              <w:widowControl/>
              <w:snapToGrid w:val="0"/>
              <w:spacing w:line="320" w:lineRule="exact"/>
              <w:jc w:val="center"/>
              <w:rPr>
                <w:rFonts w:ascii="Arial" w:hAnsi="Arial" w:cs="Arial"/>
                <w:b/>
                <w:bCs/>
                <w:color w:val="63B86C" w:themeColor="background1" w:themeShade="A6"/>
              </w:rPr>
            </w:pPr>
          </w:p>
          <w:p w:rsidR="00C612CE" w:rsidRDefault="00C612CE" w:rsidP="00620414">
            <w:pPr>
              <w:widowControl/>
              <w:snapToGrid w:val="0"/>
              <w:spacing w:line="320" w:lineRule="exact"/>
              <w:rPr>
                <w:rFonts w:ascii="仿宋_GB2312" w:eastAsia="宋体" w:hAnsi="宋体" w:cs="Arial"/>
                <w:b/>
                <w:color w:val="8E8F96"/>
                <w:kern w:val="0"/>
                <w:szCs w:val="21"/>
              </w:rPr>
            </w:pPr>
            <w:r>
              <w:rPr>
                <w:rFonts w:ascii="仿宋_GB2312" w:eastAsia="宋体" w:hAnsi="宋体" w:cs="Arial" w:hint="eastAsia"/>
                <w:b/>
                <w:color w:val="8E8F96"/>
                <w:kern w:val="0"/>
                <w:szCs w:val="21"/>
              </w:rPr>
              <w:t>包含公司基本情况、核心技术、主要服务和产品、发展状况等，</w:t>
            </w:r>
            <w:r>
              <w:rPr>
                <w:rFonts w:ascii="仿宋_GB2312" w:eastAsia="宋体" w:hAnsi="宋体" w:cs="Arial" w:hint="eastAsia"/>
                <w:b/>
                <w:color w:val="8E8F96"/>
                <w:kern w:val="0"/>
                <w:szCs w:val="21"/>
              </w:rPr>
              <w:t>500</w:t>
            </w:r>
            <w:r>
              <w:rPr>
                <w:rFonts w:ascii="仿宋_GB2312" w:eastAsia="宋体" w:hAnsi="宋体" w:cs="Arial" w:hint="eastAsia"/>
                <w:b/>
                <w:color w:val="8E8F96"/>
                <w:kern w:val="0"/>
                <w:szCs w:val="21"/>
              </w:rPr>
              <w:t>字左右。</w:t>
            </w:r>
          </w:p>
          <w:p w:rsidR="00C612CE" w:rsidRDefault="00C612CE" w:rsidP="00620414">
            <w:pPr>
              <w:widowControl/>
              <w:snapToGrid w:val="0"/>
              <w:spacing w:line="320" w:lineRule="exact"/>
              <w:rPr>
                <w:rFonts w:ascii="仿宋_GB2312" w:eastAsia="宋体" w:hAnsi="宋体" w:cs="Arial"/>
                <w:kern w:val="0"/>
                <w:sz w:val="24"/>
              </w:rPr>
            </w:pPr>
          </w:p>
        </w:tc>
      </w:tr>
      <w:tr w:rsidR="00C612CE" w:rsidTr="00620414">
        <w:trPr>
          <w:trHeight w:hRule="exact" w:val="1553"/>
          <w:jc w:val="center"/>
        </w:trPr>
        <w:tc>
          <w:tcPr>
            <w:tcW w:w="1800" w:type="dxa"/>
            <w:vAlign w:val="center"/>
          </w:tcPr>
          <w:p w:rsidR="00C612CE" w:rsidRDefault="00C612CE" w:rsidP="00620414">
            <w:pPr>
              <w:widowControl/>
              <w:spacing w:line="320" w:lineRule="exact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</w:rPr>
              <w:t>责任声明</w:t>
            </w:r>
          </w:p>
        </w:tc>
        <w:tc>
          <w:tcPr>
            <w:tcW w:w="8363" w:type="dxa"/>
            <w:gridSpan w:val="3"/>
          </w:tcPr>
          <w:p w:rsidR="00C612CE" w:rsidRDefault="00C612CE" w:rsidP="00620414">
            <w:pPr>
              <w:spacing w:line="320" w:lineRule="exact"/>
              <w:rPr>
                <w:rFonts w:ascii="仿宋_GB2312" w:eastAsia="宋体" w:hAnsi="宋体" w:cs="Times New Roman"/>
                <w:color w:val="000000"/>
                <w:sz w:val="24"/>
              </w:rPr>
            </w:pPr>
            <w:proofErr w:type="gramStart"/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兹提供</w:t>
            </w:r>
            <w:proofErr w:type="gramEnd"/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的一切数据和资料保证真实，并承担由此产生的法律责任和后果，资料可用于公开展示。</w:t>
            </w:r>
          </w:p>
          <w:p w:rsidR="00C612CE" w:rsidRDefault="00C612CE" w:rsidP="00620414">
            <w:pPr>
              <w:spacing w:line="320" w:lineRule="exact"/>
              <w:ind w:firstLineChars="850" w:firstLine="2040"/>
              <w:rPr>
                <w:rFonts w:ascii="仿宋_GB2312" w:eastAsia="宋体" w:hAnsi="宋体" w:cs="Times New Roman"/>
                <w:color w:val="000000"/>
                <w:sz w:val="24"/>
              </w:rPr>
            </w:pP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 xml:space="preserve">                   </w:t>
            </w:r>
          </w:p>
          <w:p w:rsidR="00C612CE" w:rsidRDefault="00C612CE" w:rsidP="00620414">
            <w:pPr>
              <w:spacing w:line="320" w:lineRule="exact"/>
              <w:ind w:firstLineChars="1750" w:firstLine="4200"/>
              <w:rPr>
                <w:rFonts w:ascii="仿宋_GB2312" w:eastAsia="宋体" w:hAnsi="宋体" w:cs="Times New Roman"/>
                <w:color w:val="000000"/>
                <w:sz w:val="24"/>
              </w:rPr>
            </w:pP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法定代表人（签字</w:t>
            </w: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/</w:t>
            </w: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盖章）：</w:t>
            </w:r>
          </w:p>
          <w:p w:rsidR="00C612CE" w:rsidRDefault="00C612CE" w:rsidP="00620414">
            <w:pPr>
              <w:widowControl/>
              <w:snapToGrid w:val="0"/>
              <w:spacing w:line="360" w:lineRule="auto"/>
              <w:ind w:right="1200" w:firstLineChars="300" w:firstLine="720"/>
              <w:jc w:val="right"/>
              <w:rPr>
                <w:rFonts w:ascii="仿宋_GB2312" w:eastAsia="宋体" w:hAnsi="宋体" w:cs="Arial"/>
                <w:kern w:val="0"/>
                <w:sz w:val="24"/>
              </w:rPr>
            </w:pP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宋体" w:hAnsi="宋体" w:cs="Times New Roman" w:hint="eastAsia"/>
                <w:color w:val="000000"/>
                <w:sz w:val="24"/>
              </w:rPr>
              <w:t>日</w:t>
            </w:r>
          </w:p>
        </w:tc>
      </w:tr>
    </w:tbl>
    <w:p w:rsidR="00C612CE" w:rsidRDefault="00C612CE" w:rsidP="00C612CE">
      <w:pPr>
        <w:spacing w:line="5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填表说明：</w:t>
      </w:r>
    </w:p>
    <w:p w:rsidR="00C612CE" w:rsidRDefault="00C612CE" w:rsidP="00C612CE">
      <w:pPr>
        <w:spacing w:line="5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1、需以附件形式提交企业Logo（PNG格式）、企业董事长（宣传照片两张和简介350字左右）、企业情况（企业形象照、企业简介500字左右）、产品/服务情况（含产品/服务图片和介绍）、企业宣传片（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无宣传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片可将企业宣传PPT转录为视频）、展厅视频、营业执照扫描件、报名表等资料。</w:t>
      </w:r>
    </w:p>
    <w:p w:rsidR="00C612CE" w:rsidRDefault="00C612CE" w:rsidP="00C612CE">
      <w:pPr>
        <w:spacing w:line="5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2、请将本报名表（word版和盖章</w:t>
      </w:r>
      <w:r w:rsidRPr="00636AA8">
        <w:rPr>
          <w:rFonts w:asciiTheme="majorEastAsia" w:eastAsiaTheme="majorEastAsia" w:hAnsiTheme="majorEastAsia" w:hint="eastAsia"/>
          <w:sz w:val="24"/>
          <w:szCs w:val="24"/>
        </w:rPr>
        <w:t>扫描件）及相关附件</w:t>
      </w:r>
      <w:hyperlink r:id="rId8" w:history="1">
        <w:r w:rsidR="00636AA8" w:rsidRPr="00636AA8">
          <w:rPr>
            <w:rStyle w:val="a7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以压缩包形式</w:t>
        </w:r>
        <w:r w:rsidR="00636AA8" w:rsidRPr="00636AA8">
          <w:rPr>
            <w:rStyle w:val="a7"/>
            <w:rFonts w:hint="eastAsia"/>
            <w:color w:val="auto"/>
            <w:sz w:val="24"/>
            <w:szCs w:val="24"/>
            <w:u w:val="none"/>
          </w:rPr>
          <w:t>于</w:t>
        </w:r>
        <w:r w:rsidR="00636AA8" w:rsidRPr="00636AA8">
          <w:rPr>
            <w:rStyle w:val="a7"/>
            <w:color w:val="auto"/>
            <w:sz w:val="24"/>
            <w:szCs w:val="24"/>
            <w:u w:val="none"/>
          </w:rPr>
          <w:t>2023</w:t>
        </w:r>
        <w:r w:rsidR="00636AA8" w:rsidRPr="00636AA8">
          <w:rPr>
            <w:rStyle w:val="a7"/>
            <w:rFonts w:hint="eastAsia"/>
            <w:color w:val="auto"/>
            <w:sz w:val="24"/>
            <w:szCs w:val="24"/>
            <w:u w:val="none"/>
          </w:rPr>
          <w:t>年</w:t>
        </w:r>
        <w:r w:rsidR="00636AA8" w:rsidRPr="00636AA8">
          <w:rPr>
            <w:rStyle w:val="a7"/>
            <w:color w:val="auto"/>
            <w:sz w:val="24"/>
            <w:szCs w:val="24"/>
            <w:u w:val="none"/>
          </w:rPr>
          <w:t>1</w:t>
        </w:r>
        <w:r w:rsidR="00636AA8" w:rsidRPr="00636AA8">
          <w:rPr>
            <w:rStyle w:val="a7"/>
            <w:rFonts w:hint="eastAsia"/>
            <w:color w:val="auto"/>
            <w:sz w:val="24"/>
            <w:szCs w:val="24"/>
            <w:u w:val="none"/>
          </w:rPr>
          <w:t>月</w:t>
        </w:r>
        <w:r w:rsidR="00636AA8" w:rsidRPr="00636AA8">
          <w:rPr>
            <w:rStyle w:val="a7"/>
            <w:color w:val="auto"/>
            <w:sz w:val="24"/>
            <w:szCs w:val="24"/>
            <w:u w:val="none"/>
          </w:rPr>
          <w:t>15</w:t>
        </w:r>
        <w:r w:rsidR="00636AA8" w:rsidRPr="00636AA8">
          <w:rPr>
            <w:rStyle w:val="a7"/>
            <w:rFonts w:hint="eastAsia"/>
            <w:color w:val="auto"/>
            <w:sz w:val="24"/>
            <w:szCs w:val="24"/>
            <w:u w:val="none"/>
          </w:rPr>
          <w:t>日前</w:t>
        </w:r>
        <w:r w:rsidR="00636AA8" w:rsidRPr="00636AA8">
          <w:rPr>
            <w:rStyle w:val="a7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发送至邮箱zzipa0371@163.com</w:t>
        </w:r>
      </w:hyperlink>
      <w:r w:rsidRPr="00636AA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59481A">
        <w:rPr>
          <w:rFonts w:asciiTheme="majorEastAsia" w:eastAsiaTheme="majorEastAsia" w:hAnsiTheme="majorEastAsia" w:hint="eastAsia"/>
          <w:sz w:val="24"/>
          <w:szCs w:val="24"/>
        </w:rPr>
        <w:t>邮件以“公司简称+参展第二届</w:t>
      </w:r>
      <w:r>
        <w:rPr>
          <w:rFonts w:asciiTheme="majorEastAsia" w:eastAsiaTheme="majorEastAsia" w:hAnsiTheme="majorEastAsia" w:hint="eastAsia"/>
          <w:sz w:val="24"/>
          <w:szCs w:val="24"/>
        </w:rPr>
        <w:t>云博会”命名。</w:t>
      </w:r>
      <w:bookmarkStart w:id="0" w:name="_GoBack"/>
      <w:bookmarkEnd w:id="0"/>
    </w:p>
    <w:p w:rsidR="00C612CE" w:rsidRDefault="00C612CE" w:rsidP="00C612CE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sectPr w:rsidR="00C612CE" w:rsidSect="00323C7A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6A" w:rsidRDefault="005C0D6A" w:rsidP="00040BDF">
      <w:r>
        <w:separator/>
      </w:r>
    </w:p>
  </w:endnote>
  <w:endnote w:type="continuationSeparator" w:id="0">
    <w:p w:rsidR="005C0D6A" w:rsidRDefault="005C0D6A" w:rsidP="000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12740"/>
      <w:docPartObj>
        <w:docPartGallery w:val="Page Numbers (Bottom of Page)"/>
        <w:docPartUnique/>
      </w:docPartObj>
    </w:sdtPr>
    <w:sdtEndPr/>
    <w:sdtContent>
      <w:p w:rsidR="00BC0183" w:rsidRDefault="00BC0183">
        <w:pPr>
          <w:pStyle w:val="a5"/>
          <w:jc w:val="center"/>
        </w:pPr>
        <w:r w:rsidRPr="00BC0183">
          <w:rPr>
            <w:sz w:val="24"/>
            <w:szCs w:val="24"/>
          </w:rPr>
          <w:fldChar w:fldCharType="begin"/>
        </w:r>
        <w:r w:rsidRPr="00BC0183">
          <w:rPr>
            <w:sz w:val="24"/>
            <w:szCs w:val="24"/>
          </w:rPr>
          <w:instrText>PAGE   \* MERGEFORMAT</w:instrText>
        </w:r>
        <w:r w:rsidRPr="00BC0183">
          <w:rPr>
            <w:sz w:val="24"/>
            <w:szCs w:val="24"/>
          </w:rPr>
          <w:fldChar w:fldCharType="separate"/>
        </w:r>
        <w:r w:rsidR="007C41DF" w:rsidRPr="007C41DF">
          <w:rPr>
            <w:noProof/>
            <w:sz w:val="24"/>
            <w:szCs w:val="24"/>
            <w:lang w:val="zh-CN"/>
          </w:rPr>
          <w:t>3</w:t>
        </w:r>
        <w:r w:rsidRPr="00BC0183">
          <w:rPr>
            <w:sz w:val="24"/>
            <w:szCs w:val="24"/>
          </w:rPr>
          <w:fldChar w:fldCharType="end"/>
        </w:r>
      </w:p>
    </w:sdtContent>
  </w:sdt>
  <w:p w:rsidR="00E20A2B" w:rsidRDefault="00E2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6A" w:rsidRDefault="005C0D6A" w:rsidP="00040BDF">
      <w:r>
        <w:separator/>
      </w:r>
    </w:p>
  </w:footnote>
  <w:footnote w:type="continuationSeparator" w:id="0">
    <w:p w:rsidR="005C0D6A" w:rsidRDefault="005C0D6A" w:rsidP="0004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17E9"/>
    <w:multiLevelType w:val="hybridMultilevel"/>
    <w:tmpl w:val="7EFABF94"/>
    <w:lvl w:ilvl="0" w:tplc="E51AD4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186EBE"/>
    <w:multiLevelType w:val="hybridMultilevel"/>
    <w:tmpl w:val="CC1607B2"/>
    <w:lvl w:ilvl="0" w:tplc="D5C447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F972CC"/>
    <w:multiLevelType w:val="hybridMultilevel"/>
    <w:tmpl w:val="3AA4220A"/>
    <w:lvl w:ilvl="0" w:tplc="0EC4E1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1"/>
    <w:rsid w:val="000057BB"/>
    <w:rsid w:val="00005EAB"/>
    <w:rsid w:val="0001414C"/>
    <w:rsid w:val="0001426F"/>
    <w:rsid w:val="000371EA"/>
    <w:rsid w:val="00040BDF"/>
    <w:rsid w:val="00040E75"/>
    <w:rsid w:val="00047A46"/>
    <w:rsid w:val="00053C24"/>
    <w:rsid w:val="00054387"/>
    <w:rsid w:val="00057989"/>
    <w:rsid w:val="000613A6"/>
    <w:rsid w:val="00063C94"/>
    <w:rsid w:val="00063DB0"/>
    <w:rsid w:val="0007722E"/>
    <w:rsid w:val="00080122"/>
    <w:rsid w:val="00082152"/>
    <w:rsid w:val="000941FD"/>
    <w:rsid w:val="00097969"/>
    <w:rsid w:val="000A4C26"/>
    <w:rsid w:val="000B3BCE"/>
    <w:rsid w:val="000B69E8"/>
    <w:rsid w:val="000C0457"/>
    <w:rsid w:val="000C7A50"/>
    <w:rsid w:val="000D0BA7"/>
    <w:rsid w:val="000D19F1"/>
    <w:rsid w:val="000D7049"/>
    <w:rsid w:val="000E1C8F"/>
    <w:rsid w:val="000E2767"/>
    <w:rsid w:val="000E2B92"/>
    <w:rsid w:val="000E3480"/>
    <w:rsid w:val="000F10B9"/>
    <w:rsid w:val="00100332"/>
    <w:rsid w:val="0010223F"/>
    <w:rsid w:val="00105955"/>
    <w:rsid w:val="00111968"/>
    <w:rsid w:val="00115BEB"/>
    <w:rsid w:val="00117EB1"/>
    <w:rsid w:val="00122302"/>
    <w:rsid w:val="00123D92"/>
    <w:rsid w:val="00147048"/>
    <w:rsid w:val="00152444"/>
    <w:rsid w:val="001612DF"/>
    <w:rsid w:val="00162D3B"/>
    <w:rsid w:val="00163BDE"/>
    <w:rsid w:val="00184077"/>
    <w:rsid w:val="001A0973"/>
    <w:rsid w:val="001A33D0"/>
    <w:rsid w:val="001A550A"/>
    <w:rsid w:val="001C089A"/>
    <w:rsid w:val="001D464A"/>
    <w:rsid w:val="001F125F"/>
    <w:rsid w:val="00206B9C"/>
    <w:rsid w:val="0021229E"/>
    <w:rsid w:val="00214436"/>
    <w:rsid w:val="00214462"/>
    <w:rsid w:val="00215AF8"/>
    <w:rsid w:val="002254F3"/>
    <w:rsid w:val="00233419"/>
    <w:rsid w:val="00244286"/>
    <w:rsid w:val="00253F96"/>
    <w:rsid w:val="00255768"/>
    <w:rsid w:val="00262DA5"/>
    <w:rsid w:val="002649EE"/>
    <w:rsid w:val="00266CA0"/>
    <w:rsid w:val="002854B0"/>
    <w:rsid w:val="00287F49"/>
    <w:rsid w:val="00292E62"/>
    <w:rsid w:val="00294AD4"/>
    <w:rsid w:val="002A35FF"/>
    <w:rsid w:val="002A779B"/>
    <w:rsid w:val="002B5C3A"/>
    <w:rsid w:val="002D221B"/>
    <w:rsid w:val="002D3A08"/>
    <w:rsid w:val="002D4D05"/>
    <w:rsid w:val="00301505"/>
    <w:rsid w:val="00306B40"/>
    <w:rsid w:val="00311FFB"/>
    <w:rsid w:val="00314F8C"/>
    <w:rsid w:val="00315B44"/>
    <w:rsid w:val="0031661A"/>
    <w:rsid w:val="00323C7A"/>
    <w:rsid w:val="00324D45"/>
    <w:rsid w:val="0033749F"/>
    <w:rsid w:val="00346D69"/>
    <w:rsid w:val="00354F93"/>
    <w:rsid w:val="003558FD"/>
    <w:rsid w:val="00363724"/>
    <w:rsid w:val="0036389C"/>
    <w:rsid w:val="00363E57"/>
    <w:rsid w:val="00372B53"/>
    <w:rsid w:val="00373496"/>
    <w:rsid w:val="0037485C"/>
    <w:rsid w:val="00374878"/>
    <w:rsid w:val="00375803"/>
    <w:rsid w:val="00377BB3"/>
    <w:rsid w:val="003975FF"/>
    <w:rsid w:val="003A18E5"/>
    <w:rsid w:val="003B5269"/>
    <w:rsid w:val="003C5AE1"/>
    <w:rsid w:val="003D16D8"/>
    <w:rsid w:val="003E7053"/>
    <w:rsid w:val="00420AA1"/>
    <w:rsid w:val="00420EB4"/>
    <w:rsid w:val="0042468F"/>
    <w:rsid w:val="00427678"/>
    <w:rsid w:val="0042776F"/>
    <w:rsid w:val="00430FE2"/>
    <w:rsid w:val="0044558A"/>
    <w:rsid w:val="004565B6"/>
    <w:rsid w:val="00457157"/>
    <w:rsid w:val="004651EC"/>
    <w:rsid w:val="00480753"/>
    <w:rsid w:val="0048090B"/>
    <w:rsid w:val="00483866"/>
    <w:rsid w:val="00485ADA"/>
    <w:rsid w:val="004A17FF"/>
    <w:rsid w:val="004A21C6"/>
    <w:rsid w:val="004A7BF7"/>
    <w:rsid w:val="004B1737"/>
    <w:rsid w:val="004B260A"/>
    <w:rsid w:val="004E14AB"/>
    <w:rsid w:val="004F569C"/>
    <w:rsid w:val="004F78ED"/>
    <w:rsid w:val="00514709"/>
    <w:rsid w:val="00522026"/>
    <w:rsid w:val="00546709"/>
    <w:rsid w:val="00553330"/>
    <w:rsid w:val="0055378B"/>
    <w:rsid w:val="0056195C"/>
    <w:rsid w:val="00574523"/>
    <w:rsid w:val="0059481A"/>
    <w:rsid w:val="00594E61"/>
    <w:rsid w:val="005A16A9"/>
    <w:rsid w:val="005C03AD"/>
    <w:rsid w:val="005C0592"/>
    <w:rsid w:val="005C0D6A"/>
    <w:rsid w:val="005C1E2E"/>
    <w:rsid w:val="005C36BC"/>
    <w:rsid w:val="005C42DB"/>
    <w:rsid w:val="005C6719"/>
    <w:rsid w:val="005D5545"/>
    <w:rsid w:val="005E3A35"/>
    <w:rsid w:val="005E5CBB"/>
    <w:rsid w:val="005F06CA"/>
    <w:rsid w:val="005F1B0C"/>
    <w:rsid w:val="0060167A"/>
    <w:rsid w:val="00602929"/>
    <w:rsid w:val="00604DC8"/>
    <w:rsid w:val="00624A82"/>
    <w:rsid w:val="00630D87"/>
    <w:rsid w:val="006311B4"/>
    <w:rsid w:val="00636AA8"/>
    <w:rsid w:val="00651238"/>
    <w:rsid w:val="0065237A"/>
    <w:rsid w:val="00654B81"/>
    <w:rsid w:val="00662DE0"/>
    <w:rsid w:val="006661A0"/>
    <w:rsid w:val="00671A48"/>
    <w:rsid w:val="006815C8"/>
    <w:rsid w:val="00682C10"/>
    <w:rsid w:val="00686725"/>
    <w:rsid w:val="00687F7C"/>
    <w:rsid w:val="0069087D"/>
    <w:rsid w:val="0069110B"/>
    <w:rsid w:val="00692ACA"/>
    <w:rsid w:val="00692F4E"/>
    <w:rsid w:val="00694F4A"/>
    <w:rsid w:val="006951DA"/>
    <w:rsid w:val="0069697F"/>
    <w:rsid w:val="006A01EA"/>
    <w:rsid w:val="006A1FC0"/>
    <w:rsid w:val="006A547C"/>
    <w:rsid w:val="006B200D"/>
    <w:rsid w:val="006B615F"/>
    <w:rsid w:val="006C3468"/>
    <w:rsid w:val="006C7634"/>
    <w:rsid w:val="006D0ABF"/>
    <w:rsid w:val="006D156C"/>
    <w:rsid w:val="006D4EB8"/>
    <w:rsid w:val="006D7D70"/>
    <w:rsid w:val="006E0EF4"/>
    <w:rsid w:val="006E0F13"/>
    <w:rsid w:val="006F134B"/>
    <w:rsid w:val="006F4D1F"/>
    <w:rsid w:val="006F5DC0"/>
    <w:rsid w:val="006F5E20"/>
    <w:rsid w:val="006F7418"/>
    <w:rsid w:val="00710650"/>
    <w:rsid w:val="007149FC"/>
    <w:rsid w:val="00730F11"/>
    <w:rsid w:val="00731F0C"/>
    <w:rsid w:val="00732B85"/>
    <w:rsid w:val="00745EDD"/>
    <w:rsid w:val="00751780"/>
    <w:rsid w:val="00752362"/>
    <w:rsid w:val="0076087F"/>
    <w:rsid w:val="0076359D"/>
    <w:rsid w:val="00765239"/>
    <w:rsid w:val="00780B8C"/>
    <w:rsid w:val="007A11B2"/>
    <w:rsid w:val="007A5E2C"/>
    <w:rsid w:val="007A6791"/>
    <w:rsid w:val="007B3042"/>
    <w:rsid w:val="007B7368"/>
    <w:rsid w:val="007C1362"/>
    <w:rsid w:val="007C35D8"/>
    <w:rsid w:val="007C41DF"/>
    <w:rsid w:val="007C5999"/>
    <w:rsid w:val="007D1302"/>
    <w:rsid w:val="007D36C9"/>
    <w:rsid w:val="007D6032"/>
    <w:rsid w:val="007E7BC8"/>
    <w:rsid w:val="007F12D3"/>
    <w:rsid w:val="007F3F29"/>
    <w:rsid w:val="007F5658"/>
    <w:rsid w:val="0080487A"/>
    <w:rsid w:val="00804C79"/>
    <w:rsid w:val="00807C1D"/>
    <w:rsid w:val="0081027D"/>
    <w:rsid w:val="00811499"/>
    <w:rsid w:val="00812BB5"/>
    <w:rsid w:val="00816562"/>
    <w:rsid w:val="00817F7E"/>
    <w:rsid w:val="008222DB"/>
    <w:rsid w:val="00843273"/>
    <w:rsid w:val="008531BB"/>
    <w:rsid w:val="008578FB"/>
    <w:rsid w:val="00864996"/>
    <w:rsid w:val="00866808"/>
    <w:rsid w:val="0086758D"/>
    <w:rsid w:val="00874289"/>
    <w:rsid w:val="00876436"/>
    <w:rsid w:val="008765DA"/>
    <w:rsid w:val="00876BA3"/>
    <w:rsid w:val="00880563"/>
    <w:rsid w:val="00881E90"/>
    <w:rsid w:val="00887F10"/>
    <w:rsid w:val="00894ABC"/>
    <w:rsid w:val="008A6D75"/>
    <w:rsid w:val="008B4D63"/>
    <w:rsid w:val="008C2D0B"/>
    <w:rsid w:val="008D4123"/>
    <w:rsid w:val="008D5DFA"/>
    <w:rsid w:val="008D69D5"/>
    <w:rsid w:val="008E1B02"/>
    <w:rsid w:val="008E4284"/>
    <w:rsid w:val="008E4E66"/>
    <w:rsid w:val="0090157B"/>
    <w:rsid w:val="00912786"/>
    <w:rsid w:val="009130DB"/>
    <w:rsid w:val="00914BE1"/>
    <w:rsid w:val="00917E92"/>
    <w:rsid w:val="00920E5C"/>
    <w:rsid w:val="00932275"/>
    <w:rsid w:val="009329DE"/>
    <w:rsid w:val="00943CFC"/>
    <w:rsid w:val="0094615C"/>
    <w:rsid w:val="009519B1"/>
    <w:rsid w:val="0095384F"/>
    <w:rsid w:val="009551C5"/>
    <w:rsid w:val="009626DA"/>
    <w:rsid w:val="00967286"/>
    <w:rsid w:val="00970590"/>
    <w:rsid w:val="0097598F"/>
    <w:rsid w:val="00982CA2"/>
    <w:rsid w:val="0098510E"/>
    <w:rsid w:val="009A2CA3"/>
    <w:rsid w:val="009A7917"/>
    <w:rsid w:val="009C26F7"/>
    <w:rsid w:val="009C39A6"/>
    <w:rsid w:val="009C684A"/>
    <w:rsid w:val="009D1344"/>
    <w:rsid w:val="009D41B8"/>
    <w:rsid w:val="009F4A34"/>
    <w:rsid w:val="00A05E9E"/>
    <w:rsid w:val="00A0678F"/>
    <w:rsid w:val="00A13338"/>
    <w:rsid w:val="00A15BB0"/>
    <w:rsid w:val="00A15F65"/>
    <w:rsid w:val="00A32D40"/>
    <w:rsid w:val="00A41B94"/>
    <w:rsid w:val="00A47226"/>
    <w:rsid w:val="00A55547"/>
    <w:rsid w:val="00A60F7E"/>
    <w:rsid w:val="00A635D6"/>
    <w:rsid w:val="00A74930"/>
    <w:rsid w:val="00A763B6"/>
    <w:rsid w:val="00A76F39"/>
    <w:rsid w:val="00A81311"/>
    <w:rsid w:val="00A81E77"/>
    <w:rsid w:val="00A8360E"/>
    <w:rsid w:val="00A8744B"/>
    <w:rsid w:val="00A87CB2"/>
    <w:rsid w:val="00AA5C38"/>
    <w:rsid w:val="00AA5E51"/>
    <w:rsid w:val="00AA5FD0"/>
    <w:rsid w:val="00AA660B"/>
    <w:rsid w:val="00AB6635"/>
    <w:rsid w:val="00AB7D0B"/>
    <w:rsid w:val="00AC191A"/>
    <w:rsid w:val="00AC4399"/>
    <w:rsid w:val="00AD154A"/>
    <w:rsid w:val="00AD1633"/>
    <w:rsid w:val="00AD4EFF"/>
    <w:rsid w:val="00AD5EEF"/>
    <w:rsid w:val="00B0164D"/>
    <w:rsid w:val="00B02760"/>
    <w:rsid w:val="00B036C3"/>
    <w:rsid w:val="00B12D5D"/>
    <w:rsid w:val="00B21BE5"/>
    <w:rsid w:val="00B25519"/>
    <w:rsid w:val="00B26D60"/>
    <w:rsid w:val="00B35ACE"/>
    <w:rsid w:val="00B40C6F"/>
    <w:rsid w:val="00B419C9"/>
    <w:rsid w:val="00B44F99"/>
    <w:rsid w:val="00B511B3"/>
    <w:rsid w:val="00B62E58"/>
    <w:rsid w:val="00B639E4"/>
    <w:rsid w:val="00B7468B"/>
    <w:rsid w:val="00B74C2F"/>
    <w:rsid w:val="00B76E85"/>
    <w:rsid w:val="00BA1F1B"/>
    <w:rsid w:val="00BB0C50"/>
    <w:rsid w:val="00BB6D17"/>
    <w:rsid w:val="00BC0183"/>
    <w:rsid w:val="00BC5CF2"/>
    <w:rsid w:val="00BD13E3"/>
    <w:rsid w:val="00BF6CB8"/>
    <w:rsid w:val="00C1198B"/>
    <w:rsid w:val="00C24587"/>
    <w:rsid w:val="00C2472C"/>
    <w:rsid w:val="00C25C1B"/>
    <w:rsid w:val="00C302B8"/>
    <w:rsid w:val="00C340BF"/>
    <w:rsid w:val="00C344D8"/>
    <w:rsid w:val="00C403B6"/>
    <w:rsid w:val="00C51156"/>
    <w:rsid w:val="00C525D3"/>
    <w:rsid w:val="00C55AC4"/>
    <w:rsid w:val="00C55B63"/>
    <w:rsid w:val="00C612CE"/>
    <w:rsid w:val="00C65237"/>
    <w:rsid w:val="00C70B7D"/>
    <w:rsid w:val="00C757CB"/>
    <w:rsid w:val="00C77185"/>
    <w:rsid w:val="00C93809"/>
    <w:rsid w:val="00C97D7B"/>
    <w:rsid w:val="00CA49DA"/>
    <w:rsid w:val="00CB4348"/>
    <w:rsid w:val="00CB7D69"/>
    <w:rsid w:val="00CC6778"/>
    <w:rsid w:val="00CC6A31"/>
    <w:rsid w:val="00CD3F83"/>
    <w:rsid w:val="00CE10D3"/>
    <w:rsid w:val="00CE2001"/>
    <w:rsid w:val="00CF204E"/>
    <w:rsid w:val="00D04867"/>
    <w:rsid w:val="00D111B4"/>
    <w:rsid w:val="00D13648"/>
    <w:rsid w:val="00D16562"/>
    <w:rsid w:val="00D17ACE"/>
    <w:rsid w:val="00D2166A"/>
    <w:rsid w:val="00D25320"/>
    <w:rsid w:val="00D26A99"/>
    <w:rsid w:val="00D335ED"/>
    <w:rsid w:val="00D33B54"/>
    <w:rsid w:val="00D363FB"/>
    <w:rsid w:val="00D45635"/>
    <w:rsid w:val="00D50256"/>
    <w:rsid w:val="00D57AB5"/>
    <w:rsid w:val="00D90ACF"/>
    <w:rsid w:val="00D90F68"/>
    <w:rsid w:val="00D91A04"/>
    <w:rsid w:val="00DA6E2C"/>
    <w:rsid w:val="00DB2C91"/>
    <w:rsid w:val="00DB72DD"/>
    <w:rsid w:val="00DC3E33"/>
    <w:rsid w:val="00DC630D"/>
    <w:rsid w:val="00DC66E4"/>
    <w:rsid w:val="00DD3249"/>
    <w:rsid w:val="00DD3965"/>
    <w:rsid w:val="00DD5C82"/>
    <w:rsid w:val="00DD6882"/>
    <w:rsid w:val="00DE34CC"/>
    <w:rsid w:val="00DF1364"/>
    <w:rsid w:val="00DF37B4"/>
    <w:rsid w:val="00DF631B"/>
    <w:rsid w:val="00E01CC6"/>
    <w:rsid w:val="00E03005"/>
    <w:rsid w:val="00E0538E"/>
    <w:rsid w:val="00E14199"/>
    <w:rsid w:val="00E16E5D"/>
    <w:rsid w:val="00E20A2B"/>
    <w:rsid w:val="00E21EDF"/>
    <w:rsid w:val="00E31135"/>
    <w:rsid w:val="00E4203A"/>
    <w:rsid w:val="00E47AC2"/>
    <w:rsid w:val="00E510B0"/>
    <w:rsid w:val="00E51F0C"/>
    <w:rsid w:val="00E5271B"/>
    <w:rsid w:val="00E64D7B"/>
    <w:rsid w:val="00E830D5"/>
    <w:rsid w:val="00E8773D"/>
    <w:rsid w:val="00E944D0"/>
    <w:rsid w:val="00E94624"/>
    <w:rsid w:val="00EA0EAF"/>
    <w:rsid w:val="00EA7FD7"/>
    <w:rsid w:val="00EC102B"/>
    <w:rsid w:val="00EC2D9A"/>
    <w:rsid w:val="00ED1381"/>
    <w:rsid w:val="00ED1E17"/>
    <w:rsid w:val="00EE79DC"/>
    <w:rsid w:val="00EF5CEB"/>
    <w:rsid w:val="00F04264"/>
    <w:rsid w:val="00F10325"/>
    <w:rsid w:val="00F111F3"/>
    <w:rsid w:val="00F1168A"/>
    <w:rsid w:val="00F13D8F"/>
    <w:rsid w:val="00F150B9"/>
    <w:rsid w:val="00F15665"/>
    <w:rsid w:val="00F16D91"/>
    <w:rsid w:val="00F26BA6"/>
    <w:rsid w:val="00F3548B"/>
    <w:rsid w:val="00F37EE1"/>
    <w:rsid w:val="00F4388E"/>
    <w:rsid w:val="00F4625F"/>
    <w:rsid w:val="00F514C8"/>
    <w:rsid w:val="00F67887"/>
    <w:rsid w:val="00F71FBD"/>
    <w:rsid w:val="00F72352"/>
    <w:rsid w:val="00F80040"/>
    <w:rsid w:val="00F80AC0"/>
    <w:rsid w:val="00F80BB2"/>
    <w:rsid w:val="00F829DC"/>
    <w:rsid w:val="00F94159"/>
    <w:rsid w:val="00F973F2"/>
    <w:rsid w:val="00FA2991"/>
    <w:rsid w:val="00FA65C1"/>
    <w:rsid w:val="00FA7976"/>
    <w:rsid w:val="00FB1B8E"/>
    <w:rsid w:val="00FB45D4"/>
    <w:rsid w:val="00FB59E3"/>
    <w:rsid w:val="00FB7F58"/>
    <w:rsid w:val="00FC209D"/>
    <w:rsid w:val="00FC4F8F"/>
    <w:rsid w:val="00FD2C94"/>
    <w:rsid w:val="00FE11ED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B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B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11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1135"/>
    <w:rPr>
      <w:sz w:val="18"/>
      <w:szCs w:val="18"/>
    </w:rPr>
  </w:style>
  <w:style w:type="character" w:styleId="a7">
    <w:name w:val="Hyperlink"/>
    <w:basedOn w:val="a0"/>
    <w:uiPriority w:val="99"/>
    <w:unhideWhenUsed/>
    <w:rsid w:val="00CA49DA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D688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D6882"/>
  </w:style>
  <w:style w:type="table" w:styleId="a9">
    <w:name w:val="Table Grid"/>
    <w:basedOn w:val="a1"/>
    <w:uiPriority w:val="59"/>
    <w:rsid w:val="009D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B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B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11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1135"/>
    <w:rPr>
      <w:sz w:val="18"/>
      <w:szCs w:val="18"/>
    </w:rPr>
  </w:style>
  <w:style w:type="character" w:styleId="a7">
    <w:name w:val="Hyperlink"/>
    <w:basedOn w:val="a0"/>
    <w:uiPriority w:val="99"/>
    <w:unhideWhenUsed/>
    <w:rsid w:val="00CA49DA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D688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D6882"/>
  </w:style>
  <w:style w:type="table" w:styleId="a9">
    <w:name w:val="Table Grid"/>
    <w:basedOn w:val="a1"/>
    <w:uiPriority w:val="59"/>
    <w:rsid w:val="009D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21387;&#32553;&#21253;&#24418;&#24335;&#20110;2023&#24180;1&#26376;15&#26085;&#21069;&#21457;&#36865;&#33267;&#37038;&#31665;zzipa0371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186</Words>
  <Characters>1062</Characters>
  <Application>Microsoft Office Word</Application>
  <DocSecurity>0</DocSecurity>
  <Lines>8</Lines>
  <Paragraphs>2</Paragraphs>
  <ScaleCrop>false</ScaleCrop>
  <Company>MS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Windows 用户</cp:lastModifiedBy>
  <cp:revision>150</cp:revision>
  <cp:lastPrinted>2022-03-23T01:55:00Z</cp:lastPrinted>
  <dcterms:created xsi:type="dcterms:W3CDTF">2022-03-05T02:35:00Z</dcterms:created>
  <dcterms:modified xsi:type="dcterms:W3CDTF">2022-12-26T01:55:00Z</dcterms:modified>
</cp:coreProperties>
</file>